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C0FA" w14:textId="77777777" w:rsidR="00932686" w:rsidRDefault="00BB5F7D">
      <w:r>
        <w:t>Viera d</w:t>
      </w:r>
      <w:r w:rsidRPr="00BB5F7D">
        <w:t>el Mar #2</w:t>
      </w:r>
    </w:p>
    <w:p w14:paraId="3188EE7E" w14:textId="77777777" w:rsidR="00932686" w:rsidRDefault="00932686"/>
    <w:p w14:paraId="6D323009" w14:textId="77777777" w:rsidR="00C53020" w:rsidRPr="00C53020" w:rsidRDefault="00C53020" w:rsidP="00C53020">
      <w:pPr>
        <w:rPr>
          <w:b/>
          <w:color w:val="0000FF"/>
        </w:rPr>
      </w:pPr>
      <w:r w:rsidRPr="00C53020">
        <w:rPr>
          <w:b/>
          <w:color w:val="0000FF"/>
        </w:rPr>
        <w:t>Home Page - https://gchcvdm.wpengine.com/</w:t>
      </w:r>
    </w:p>
    <w:p w14:paraId="3969C86C" w14:textId="77777777" w:rsidR="00C53020" w:rsidRDefault="00C53020" w:rsidP="00C53020">
      <w:pPr>
        <w:rPr>
          <w:b/>
        </w:rPr>
      </w:pPr>
      <w:r>
        <w:rPr>
          <w:b/>
        </w:rPr>
        <w:t>Under “</w:t>
      </w:r>
      <w:r w:rsidRPr="00C53020">
        <w:rPr>
          <w:b/>
        </w:rPr>
        <w:t>Recovering at</w:t>
      </w:r>
      <w:r>
        <w:rPr>
          <w:b/>
        </w:rPr>
        <w:t>”</w:t>
      </w:r>
    </w:p>
    <w:p w14:paraId="2A3ABA84" w14:textId="77777777" w:rsidR="00031D8D" w:rsidRDefault="00C53020" w:rsidP="00C53020">
      <w:r w:rsidRPr="00C53020">
        <w:t>Replace “</w:t>
      </w:r>
      <w:proofErr w:type="spellStart"/>
      <w:r w:rsidRPr="00C53020">
        <w:t>activites</w:t>
      </w:r>
      <w:proofErr w:type="spellEnd"/>
      <w:r w:rsidRPr="00C53020">
        <w:t xml:space="preserve">” with “activities” </w:t>
      </w:r>
    </w:p>
    <w:p w14:paraId="2A122748" w14:textId="77777777" w:rsidR="00031D8D" w:rsidRDefault="00031D8D" w:rsidP="00C53020"/>
    <w:p w14:paraId="1579BA05" w14:textId="77777777" w:rsidR="00031D8D" w:rsidRDefault="00031D8D" w:rsidP="00C53020"/>
    <w:p w14:paraId="79E20284" w14:textId="77777777" w:rsidR="00031D8D" w:rsidRPr="00031D8D" w:rsidRDefault="00031D8D" w:rsidP="00C53020">
      <w:pPr>
        <w:rPr>
          <w:b/>
          <w:color w:val="0000FF"/>
        </w:rPr>
      </w:pPr>
      <w:r w:rsidRPr="00031D8D">
        <w:rPr>
          <w:b/>
          <w:color w:val="0000FF"/>
        </w:rPr>
        <w:t>About Us - https://gchcvdm.wpengine.com/about-us/</w:t>
      </w:r>
    </w:p>
    <w:p w14:paraId="6E8784B3" w14:textId="77777777" w:rsidR="00031D8D" w:rsidRDefault="00031D8D" w:rsidP="00031D8D">
      <w:pPr>
        <w:rPr>
          <w:b/>
        </w:rPr>
      </w:pPr>
      <w:r>
        <w:rPr>
          <w:b/>
        </w:rPr>
        <w:t>Under “We’re built”</w:t>
      </w:r>
    </w:p>
    <w:p w14:paraId="5FFAC5E1" w14:textId="77777777" w:rsidR="00031D8D" w:rsidRDefault="00031D8D" w:rsidP="00031D8D">
      <w:r w:rsidRPr="00031D8D">
        <w:t>Strike dash from “luxuriously-appointed”</w:t>
      </w:r>
    </w:p>
    <w:p w14:paraId="32863682" w14:textId="77777777" w:rsidR="00031D8D" w:rsidRDefault="00031D8D" w:rsidP="00031D8D">
      <w:r>
        <w:t>Strike comma from “appointed, 131”</w:t>
      </w:r>
    </w:p>
    <w:p w14:paraId="61E5F709" w14:textId="77777777" w:rsidR="00031D8D" w:rsidRDefault="00031D8D" w:rsidP="00031D8D">
      <w:pPr>
        <w:rPr>
          <w:b/>
        </w:rPr>
      </w:pPr>
    </w:p>
    <w:p w14:paraId="4E42FDFE" w14:textId="77777777" w:rsidR="00031D8D" w:rsidRDefault="00031D8D" w:rsidP="00031D8D">
      <w:pPr>
        <w:rPr>
          <w:b/>
        </w:rPr>
      </w:pPr>
      <w:r w:rsidRPr="00031D8D">
        <w:rPr>
          <w:b/>
        </w:rPr>
        <w:t>Under</w:t>
      </w:r>
      <w:r>
        <w:t xml:space="preserve"> “</w:t>
      </w:r>
      <w:r w:rsidRPr="00031D8D">
        <w:rPr>
          <w:b/>
        </w:rPr>
        <w:t>Amenities to</w:t>
      </w:r>
      <w:r>
        <w:rPr>
          <w:b/>
        </w:rPr>
        <w:t>”</w:t>
      </w:r>
    </w:p>
    <w:p w14:paraId="375FDDAE" w14:textId="2A7D3484" w:rsidR="00031D8D" w:rsidRPr="00D644C2" w:rsidRDefault="00031D8D" w:rsidP="00C53020">
      <w:pPr>
        <w:rPr>
          <w:strike/>
        </w:rPr>
      </w:pPr>
      <w:r w:rsidRPr="00D644C2">
        <w:rPr>
          <w:strike/>
        </w:rPr>
        <w:t>Replace “Life enrichment” with “Life Enrichment”</w:t>
      </w:r>
    </w:p>
    <w:p w14:paraId="3267A878" w14:textId="0E2131B9" w:rsidR="00D644C2" w:rsidRPr="00D644C2" w:rsidRDefault="00D644C2" w:rsidP="00C53020">
      <w:pPr>
        <w:rPr>
          <w:color w:val="FF0000"/>
        </w:rPr>
      </w:pPr>
      <w:r w:rsidRPr="00D644C2">
        <w:rPr>
          <w:color w:val="FF0000"/>
        </w:rPr>
        <w:t>stet</w:t>
      </w:r>
    </w:p>
    <w:p w14:paraId="73C82D35" w14:textId="2054692C" w:rsidR="00031D8D" w:rsidRDefault="00031D8D" w:rsidP="00C53020">
      <w:pPr>
        <w:rPr>
          <w:b/>
          <w:color w:val="0000FF"/>
        </w:rPr>
      </w:pPr>
    </w:p>
    <w:p w14:paraId="78460CA2" w14:textId="77777777" w:rsidR="00D644C2" w:rsidRPr="00D644C2" w:rsidRDefault="00D644C2" w:rsidP="00D644C2">
      <w:pPr>
        <w:rPr>
          <w:b/>
          <w:color w:val="FF0000"/>
        </w:rPr>
      </w:pPr>
      <w:r w:rsidRPr="00D644C2">
        <w:rPr>
          <w:b/>
          <w:color w:val="FF0000"/>
        </w:rPr>
        <w:t xml:space="preserve">Please use this copy under </w:t>
      </w:r>
      <w:r w:rsidRPr="00D644C2">
        <w:rPr>
          <w:color w:val="FF0000"/>
        </w:rPr>
        <w:t>“</w:t>
      </w:r>
      <w:r w:rsidRPr="00D644C2">
        <w:rPr>
          <w:b/>
          <w:color w:val="FF0000"/>
        </w:rPr>
        <w:t>Amenities to”</w:t>
      </w:r>
    </w:p>
    <w:p w14:paraId="61537FD2" w14:textId="4721D71B" w:rsidR="00D644C2" w:rsidRDefault="00D644C2" w:rsidP="00C53020">
      <w:pPr>
        <w:rPr>
          <w:b/>
          <w:color w:val="0000FF"/>
        </w:rPr>
      </w:pPr>
      <w:bookmarkStart w:id="0" w:name="_GoBack"/>
      <w:bookmarkEnd w:id="0"/>
    </w:p>
    <w:p w14:paraId="0286CAD6" w14:textId="7D30F2B1" w:rsidR="00D644C2" w:rsidRPr="00D644C2" w:rsidRDefault="00D644C2" w:rsidP="00D644C2">
      <w:pPr>
        <w:rPr>
          <w:rFonts w:ascii="Times New Roman" w:eastAsia="Times New Roman" w:hAnsi="Times New Roman" w:cs="Times New Roman"/>
          <w:color w:val="FF0000"/>
          <w:kern w:val="0"/>
          <w:sz w:val="24"/>
        </w:rPr>
      </w:pPr>
      <w:r w:rsidRPr="00D644C2">
        <w:rPr>
          <w:rFonts w:ascii="Times New Roman" w:eastAsia="Times New Roman" w:hAnsi="Times New Roman" w:cs="Times New Roman"/>
          <w:color w:val="FF0000"/>
          <w:kern w:val="0"/>
          <w:sz w:val="24"/>
        </w:rPr>
        <w:t xml:space="preserve">Life enrichment is </w:t>
      </w:r>
      <w:r>
        <w:rPr>
          <w:rFonts w:ascii="Times New Roman" w:eastAsia="Times New Roman" w:hAnsi="Times New Roman" w:cs="Times New Roman"/>
          <w:color w:val="FF0000"/>
          <w:kern w:val="0"/>
          <w:sz w:val="24"/>
        </w:rPr>
        <w:t xml:space="preserve">our </w:t>
      </w:r>
      <w:r w:rsidRPr="00D644C2">
        <w:rPr>
          <w:rFonts w:ascii="Times New Roman" w:eastAsia="Times New Roman" w:hAnsi="Times New Roman" w:cs="Times New Roman"/>
          <w:color w:val="FF0000"/>
          <w:kern w:val="0"/>
          <w:sz w:val="24"/>
        </w:rPr>
        <w:t>way of</w:t>
      </w:r>
      <w:r w:rsidRPr="00D644C2">
        <w:rPr>
          <w:rFonts w:ascii="Times New Roman" w:eastAsia="Times New Roman" w:hAnsi="Times New Roman" w:cs="Times New Roman"/>
          <w:color w:val="FF0000"/>
          <w:kern w:val="0"/>
          <w:sz w:val="24"/>
        </w:rPr>
        <w:t xml:space="preserve"> caring for </w:t>
      </w:r>
      <w:r w:rsidRPr="00D644C2">
        <w:rPr>
          <w:rFonts w:ascii="Times New Roman" w:eastAsia="Times New Roman" w:hAnsi="Times New Roman" w:cs="Times New Roman"/>
          <w:color w:val="FF0000"/>
          <w:kern w:val="0"/>
          <w:sz w:val="24"/>
        </w:rPr>
        <w:t>you as a w</w:t>
      </w:r>
      <w:r w:rsidRPr="00D644C2">
        <w:rPr>
          <w:rFonts w:ascii="Times New Roman" w:eastAsia="Times New Roman" w:hAnsi="Times New Roman" w:cs="Times New Roman"/>
          <w:color w:val="FF0000"/>
          <w:kern w:val="0"/>
          <w:sz w:val="24"/>
        </w:rPr>
        <w:t>hole person. From the physical to the emotional, social and spiritual, we provide the comfort and support you need to heal and thrive.</w:t>
      </w:r>
    </w:p>
    <w:p w14:paraId="7B167AB0" w14:textId="77777777" w:rsidR="00D644C2" w:rsidRPr="004C134A" w:rsidRDefault="00D644C2" w:rsidP="00C53020">
      <w:pPr>
        <w:rPr>
          <w:b/>
          <w:color w:val="0000FF"/>
        </w:rPr>
      </w:pPr>
    </w:p>
    <w:p w14:paraId="617B31A7" w14:textId="77777777" w:rsidR="00031D8D" w:rsidRPr="004C134A" w:rsidRDefault="00031D8D" w:rsidP="00C53020">
      <w:pPr>
        <w:rPr>
          <w:b/>
          <w:color w:val="0000FF"/>
        </w:rPr>
      </w:pPr>
      <w:r w:rsidRPr="004C134A">
        <w:rPr>
          <w:b/>
          <w:color w:val="0000FF"/>
        </w:rPr>
        <w:t>Services - https://gchcvdm.wpengine.com/services/</w:t>
      </w:r>
    </w:p>
    <w:p w14:paraId="4E2CC6FB" w14:textId="77777777" w:rsidR="004C134A" w:rsidRDefault="004C134A" w:rsidP="004C134A">
      <w:pPr>
        <w:rPr>
          <w:b/>
        </w:rPr>
      </w:pPr>
      <w:r>
        <w:rPr>
          <w:b/>
        </w:rPr>
        <w:t>Under “</w:t>
      </w:r>
      <w:r w:rsidRPr="004C134A">
        <w:rPr>
          <w:b/>
        </w:rPr>
        <w:t>Specialized rehabilitation</w:t>
      </w:r>
      <w:r>
        <w:rPr>
          <w:b/>
        </w:rPr>
        <w:t>”</w:t>
      </w:r>
    </w:p>
    <w:p w14:paraId="26DA79EE" w14:textId="77777777" w:rsidR="004C134A" w:rsidRDefault="004C134A" w:rsidP="004C134A">
      <w:r w:rsidRPr="004C134A">
        <w:t>Replace “3850-square-feet” with “3,850-square-feet”</w:t>
      </w:r>
    </w:p>
    <w:p w14:paraId="268464C6" w14:textId="77777777" w:rsidR="004C134A" w:rsidRDefault="004C134A" w:rsidP="004C134A"/>
    <w:p w14:paraId="401AB415" w14:textId="77777777" w:rsidR="004C134A" w:rsidRDefault="004C134A" w:rsidP="004C134A"/>
    <w:p w14:paraId="5B7B4D4A" w14:textId="77777777" w:rsidR="004C134A" w:rsidRPr="004C134A" w:rsidRDefault="004C134A" w:rsidP="004C134A">
      <w:pPr>
        <w:rPr>
          <w:b/>
          <w:color w:val="0000FF"/>
        </w:rPr>
      </w:pPr>
      <w:r w:rsidRPr="004C134A">
        <w:rPr>
          <w:b/>
          <w:color w:val="0000FF"/>
        </w:rPr>
        <w:t>Amenities - https://gchcvdm.wpengine.com/amenities/</w:t>
      </w:r>
    </w:p>
    <w:p w14:paraId="2450EA8C" w14:textId="77777777" w:rsidR="004C134A" w:rsidRPr="004C134A" w:rsidRDefault="004C134A" w:rsidP="004C134A">
      <w:pPr>
        <w:rPr>
          <w:b/>
        </w:rPr>
      </w:pPr>
      <w:r w:rsidRPr="004C134A">
        <w:rPr>
          <w:b/>
        </w:rPr>
        <w:t>Under “Little extras”</w:t>
      </w:r>
    </w:p>
    <w:p w14:paraId="4F42CE75" w14:textId="77777777" w:rsidR="004C134A" w:rsidRPr="004C134A" w:rsidRDefault="004C134A" w:rsidP="004C134A">
      <w:r w:rsidRPr="004C134A">
        <w:t>Consider replacing “Fish aquarium” with “</w:t>
      </w:r>
      <w:r w:rsidRPr="00D644C2">
        <w:rPr>
          <w:highlight w:val="yellow"/>
        </w:rPr>
        <w:t>Aquarium”</w:t>
      </w:r>
    </w:p>
    <w:p w14:paraId="50F730ED" w14:textId="77777777" w:rsidR="004C134A" w:rsidRDefault="004C134A" w:rsidP="004C134A"/>
    <w:p w14:paraId="361CC672" w14:textId="77777777" w:rsidR="004C134A" w:rsidRDefault="004C134A" w:rsidP="004C134A"/>
    <w:p w14:paraId="08F5CECC" w14:textId="77777777" w:rsidR="004C134A" w:rsidRPr="004C134A" w:rsidRDefault="004C134A" w:rsidP="004C134A">
      <w:pPr>
        <w:rPr>
          <w:b/>
          <w:color w:val="0000FF"/>
        </w:rPr>
      </w:pPr>
      <w:r w:rsidRPr="004C134A">
        <w:rPr>
          <w:b/>
          <w:color w:val="0000FF"/>
        </w:rPr>
        <w:t>Virtual Tour - https://gchcvdm.wpengine.com/tour/</w:t>
      </w:r>
    </w:p>
    <w:p w14:paraId="590B113E" w14:textId="77777777" w:rsidR="004C134A" w:rsidRDefault="004C134A" w:rsidP="004C134A">
      <w:r>
        <w:t>(Tour not yet connected, as noted in assignment.)</w:t>
      </w:r>
    </w:p>
    <w:p w14:paraId="18A16D04" w14:textId="77777777" w:rsidR="004C134A" w:rsidRDefault="004C134A" w:rsidP="004C134A">
      <w:r>
        <w:lastRenderedPageBreak/>
        <w:t>Page appears clean.</w:t>
      </w:r>
    </w:p>
    <w:p w14:paraId="03DFDEBD" w14:textId="77777777" w:rsidR="004C134A" w:rsidRDefault="004C134A" w:rsidP="004C134A"/>
    <w:p w14:paraId="058B153E" w14:textId="77777777" w:rsidR="00C91195" w:rsidRDefault="00C91195" w:rsidP="004C134A">
      <w:pPr>
        <w:rPr>
          <w:b/>
          <w:color w:val="0000FF"/>
        </w:rPr>
      </w:pPr>
    </w:p>
    <w:p w14:paraId="43BA95C8" w14:textId="77777777" w:rsidR="00C91195" w:rsidRDefault="00C91195" w:rsidP="004C134A">
      <w:pPr>
        <w:rPr>
          <w:b/>
          <w:color w:val="0000FF"/>
        </w:rPr>
      </w:pPr>
    </w:p>
    <w:p w14:paraId="68110494" w14:textId="77777777" w:rsidR="004C134A" w:rsidRPr="004C134A" w:rsidRDefault="004C134A" w:rsidP="004C134A">
      <w:pPr>
        <w:rPr>
          <w:b/>
          <w:color w:val="0000FF"/>
        </w:rPr>
      </w:pPr>
      <w:r w:rsidRPr="004C134A">
        <w:rPr>
          <w:b/>
          <w:color w:val="0000FF"/>
        </w:rPr>
        <w:t>Contact Us - https://gchcvdm.wpengine.com/contact-us/</w:t>
      </w:r>
    </w:p>
    <w:p w14:paraId="6FE98352" w14:textId="77777777" w:rsidR="004C134A" w:rsidRDefault="004C134A" w:rsidP="004C134A">
      <w:r>
        <w:t>Page appears clean.</w:t>
      </w:r>
    </w:p>
    <w:p w14:paraId="6C5FCDA8" w14:textId="77777777" w:rsidR="004C134A" w:rsidRDefault="004C134A" w:rsidP="004C134A"/>
    <w:p w14:paraId="3261A363" w14:textId="77777777" w:rsidR="004C134A" w:rsidRDefault="004C134A" w:rsidP="004C134A"/>
    <w:p w14:paraId="66C5E275" w14:textId="77777777" w:rsidR="004C134A" w:rsidRDefault="004C134A" w:rsidP="004C134A"/>
    <w:p w14:paraId="508D8602" w14:textId="77777777" w:rsidR="00C91195" w:rsidRPr="00C91195" w:rsidRDefault="00C91195" w:rsidP="00C91195">
      <w:pPr>
        <w:rPr>
          <w:rFonts w:cs="Times New Roman"/>
          <w:b/>
          <w:color w:val="0000FF"/>
        </w:rPr>
      </w:pPr>
      <w:r w:rsidRPr="00C91195">
        <w:rPr>
          <w:rFonts w:cs="Times New Roman"/>
          <w:b/>
          <w:color w:val="0000FF"/>
        </w:rPr>
        <w:t xml:space="preserve">Mobile Notes: </w:t>
      </w:r>
    </w:p>
    <w:p w14:paraId="605ADCF5" w14:textId="77777777" w:rsidR="00C91195" w:rsidRDefault="00C91195" w:rsidP="00C91195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14:paraId="18DB81DE" w14:textId="77777777" w:rsidR="00C91195" w:rsidRPr="00776B09" w:rsidRDefault="00C91195" w:rsidP="00C91195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14:paraId="3811D37A" w14:textId="77777777" w:rsidR="00C91195" w:rsidRPr="00776B09" w:rsidRDefault="00C91195" w:rsidP="00C91195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14:paraId="1EEAC125" w14:textId="77777777" w:rsidR="004C134A" w:rsidRDefault="004C134A" w:rsidP="004C134A">
      <w:pPr>
        <w:rPr>
          <w:b/>
        </w:rPr>
      </w:pPr>
    </w:p>
    <w:p w14:paraId="2F006968" w14:textId="77777777" w:rsidR="004C134A" w:rsidRPr="004C134A" w:rsidRDefault="004C134A" w:rsidP="004C134A">
      <w:pPr>
        <w:rPr>
          <w:b/>
        </w:rPr>
      </w:pPr>
    </w:p>
    <w:p w14:paraId="3DD880C4" w14:textId="77777777" w:rsidR="00031D8D" w:rsidRPr="00031D8D" w:rsidRDefault="00031D8D" w:rsidP="00031D8D">
      <w:pPr>
        <w:rPr>
          <w:b/>
        </w:rPr>
      </w:pPr>
    </w:p>
    <w:p w14:paraId="35D0ABB5" w14:textId="77777777" w:rsidR="00031D8D" w:rsidRPr="00031D8D" w:rsidRDefault="00031D8D" w:rsidP="00031D8D">
      <w:pPr>
        <w:rPr>
          <w:b/>
        </w:rPr>
      </w:pPr>
    </w:p>
    <w:p w14:paraId="215803B1" w14:textId="77777777" w:rsidR="00932686" w:rsidRPr="00C53020" w:rsidRDefault="00932686" w:rsidP="00031D8D">
      <w:pPr>
        <w:rPr>
          <w:b/>
        </w:rPr>
      </w:pPr>
    </w:p>
    <w:sectPr w:rsidR="00932686" w:rsidRPr="00C53020" w:rsidSect="009326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E51"/>
    <w:multiLevelType w:val="multilevel"/>
    <w:tmpl w:val="B7F2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61FCF"/>
    <w:multiLevelType w:val="multilevel"/>
    <w:tmpl w:val="E9A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D0305"/>
    <w:multiLevelType w:val="multilevel"/>
    <w:tmpl w:val="2F4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F1245"/>
    <w:multiLevelType w:val="multilevel"/>
    <w:tmpl w:val="3CA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63292"/>
    <w:multiLevelType w:val="multilevel"/>
    <w:tmpl w:val="B014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B725D"/>
    <w:multiLevelType w:val="multilevel"/>
    <w:tmpl w:val="3448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823EF"/>
    <w:multiLevelType w:val="multilevel"/>
    <w:tmpl w:val="9050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52BFD"/>
    <w:multiLevelType w:val="multilevel"/>
    <w:tmpl w:val="9918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53337"/>
    <w:multiLevelType w:val="multilevel"/>
    <w:tmpl w:val="11B6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D448A"/>
    <w:multiLevelType w:val="multilevel"/>
    <w:tmpl w:val="370C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D6C1C"/>
    <w:multiLevelType w:val="multilevel"/>
    <w:tmpl w:val="552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05ACF"/>
    <w:multiLevelType w:val="multilevel"/>
    <w:tmpl w:val="21E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D7754"/>
    <w:multiLevelType w:val="multilevel"/>
    <w:tmpl w:val="4392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55761"/>
    <w:multiLevelType w:val="multilevel"/>
    <w:tmpl w:val="71A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5516F6"/>
    <w:multiLevelType w:val="multilevel"/>
    <w:tmpl w:val="2FB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7D"/>
    <w:rsid w:val="00031D8D"/>
    <w:rsid w:val="004C134A"/>
    <w:rsid w:val="00932686"/>
    <w:rsid w:val="009F2267"/>
    <w:rsid w:val="00BB5F7D"/>
    <w:rsid w:val="00C53020"/>
    <w:rsid w:val="00C91195"/>
    <w:rsid w:val="00D644C2"/>
    <w:rsid w:val="00EB68F5"/>
    <w:rsid w:val="00F27D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ACB9"/>
  <w15:docId w15:val="{80EA7409-09DB-014E-BAE2-EC5C30DC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C53020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C53020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C53020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3x">
    <w:name w:val="_3l3x"/>
    <w:basedOn w:val="DefaultParagraphFont"/>
    <w:rsid w:val="00C53020"/>
  </w:style>
  <w:style w:type="character" w:customStyle="1" w:styleId="Heading1Char">
    <w:name w:val="Heading 1 Char"/>
    <w:basedOn w:val="DefaultParagraphFont"/>
    <w:link w:val="Heading1"/>
    <w:uiPriority w:val="9"/>
    <w:rsid w:val="00C53020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53020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3020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C530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53020"/>
    <w:rPr>
      <w:color w:val="0000FF"/>
      <w:u w:val="single"/>
    </w:rPr>
  </w:style>
  <w:style w:type="paragraph" w:styleId="NormalWeb">
    <w:name w:val="Normal (Web)"/>
    <w:basedOn w:val="Normal"/>
    <w:uiPriority w:val="99"/>
    <w:rsid w:val="00C53020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53020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5302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53020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53020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C5302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8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1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7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2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1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3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1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2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3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8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34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30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7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7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5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0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4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4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0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2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9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2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1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2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6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0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1029</Characters>
  <Application>Microsoft Office Word</Application>
  <DocSecurity>0</DocSecurity>
  <Lines>8</Lines>
  <Paragraphs>2</Paragraphs>
  <ScaleCrop>false</ScaleCrop>
  <Company>World Gone Mad, Inc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Scott Orchard</cp:lastModifiedBy>
  <cp:revision>3</cp:revision>
  <dcterms:created xsi:type="dcterms:W3CDTF">2019-04-02T16:28:00Z</dcterms:created>
  <dcterms:modified xsi:type="dcterms:W3CDTF">2019-04-02T16:38:00Z</dcterms:modified>
</cp:coreProperties>
</file>